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2456" w14:textId="77777777" w:rsidR="00E95AB4" w:rsidRPr="00033F89" w:rsidRDefault="00E95AB4" w:rsidP="00D311E0">
      <w:pPr>
        <w:tabs>
          <w:tab w:val="num" w:pos="3600"/>
        </w:tabs>
        <w:jc w:val="both"/>
        <w:rPr>
          <w:b/>
          <w:sz w:val="24"/>
          <w:szCs w:val="24"/>
          <w:lang w:val="et-EE"/>
        </w:rPr>
      </w:pPr>
    </w:p>
    <w:p w14:paraId="095B799F" w14:textId="5FDF1BC7" w:rsidR="00D311E0" w:rsidRPr="00033F89" w:rsidRDefault="00E95AB4" w:rsidP="00D311E0">
      <w:pPr>
        <w:tabs>
          <w:tab w:val="num" w:pos="3600"/>
        </w:tabs>
        <w:jc w:val="both"/>
        <w:rPr>
          <w:b/>
          <w:sz w:val="24"/>
          <w:szCs w:val="24"/>
          <w:lang w:val="et-EE"/>
        </w:rPr>
      </w:pPr>
      <w:r w:rsidRPr="00033F89">
        <w:rPr>
          <w:b/>
          <w:sz w:val="24"/>
          <w:szCs w:val="24"/>
          <w:lang w:val="et-EE"/>
        </w:rPr>
        <w:t>Busside</w:t>
      </w:r>
      <w:r w:rsidR="00D311E0" w:rsidRPr="00033F89">
        <w:rPr>
          <w:b/>
          <w:sz w:val="24"/>
          <w:szCs w:val="24"/>
          <w:lang w:val="et-EE"/>
        </w:rPr>
        <w:t xml:space="preserve"> nimekiri </w:t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="00D311E0" w:rsidRPr="00033F89">
        <w:rPr>
          <w:b/>
          <w:sz w:val="24"/>
          <w:szCs w:val="24"/>
          <w:lang w:val="et-EE"/>
        </w:rPr>
        <w:tab/>
      </w:r>
      <w:r w:rsidRPr="00033F89">
        <w:rPr>
          <w:b/>
          <w:sz w:val="24"/>
          <w:szCs w:val="24"/>
          <w:lang w:val="et-EE"/>
        </w:rPr>
        <w:t xml:space="preserve">vorm </w:t>
      </w:r>
      <w:r w:rsidR="00033F89">
        <w:rPr>
          <w:b/>
          <w:sz w:val="24"/>
          <w:szCs w:val="24"/>
          <w:lang w:val="et-EE"/>
        </w:rPr>
        <w:t>C</w:t>
      </w:r>
    </w:p>
    <w:p w14:paraId="15557BDE" w14:textId="77777777" w:rsidR="00D311E0" w:rsidRPr="00033F89" w:rsidRDefault="00D311E0" w:rsidP="00D311E0">
      <w:pPr>
        <w:jc w:val="both"/>
        <w:rPr>
          <w:b/>
          <w:sz w:val="24"/>
          <w:szCs w:val="24"/>
          <w:lang w:val="et-EE"/>
        </w:rPr>
      </w:pPr>
    </w:p>
    <w:p w14:paraId="0B7DA27B" w14:textId="77777777" w:rsidR="00D311E0" w:rsidRPr="00033F89" w:rsidRDefault="00D311E0" w:rsidP="00D311E0">
      <w:pPr>
        <w:jc w:val="both"/>
        <w:rPr>
          <w:b/>
          <w:sz w:val="24"/>
          <w:szCs w:val="24"/>
          <w:lang w:val="et-EE"/>
        </w:rPr>
      </w:pPr>
    </w:p>
    <w:p w14:paraId="5178E4F5" w14:textId="77777777" w:rsidR="00033F89" w:rsidRPr="00033F89" w:rsidRDefault="00033F89" w:rsidP="00033F89">
      <w:pPr>
        <w:jc w:val="both"/>
        <w:rPr>
          <w:b/>
          <w:bCs/>
          <w:sz w:val="24"/>
          <w:szCs w:val="24"/>
          <w:lang w:val="et-EE"/>
        </w:rPr>
      </w:pPr>
      <w:bookmarkStart w:id="0" w:name="_Hlk46406335"/>
      <w:r w:rsidRPr="00033F89">
        <w:rPr>
          <w:b/>
          <w:bCs/>
          <w:sz w:val="24"/>
          <w:szCs w:val="24"/>
          <w:lang w:val="et-EE"/>
        </w:rPr>
        <w:t>„Järva valla õpilasliini sõitjate veo teenindaja leidmine 2020-2021“</w:t>
      </w:r>
    </w:p>
    <w:bookmarkEnd w:id="0"/>
    <w:p w14:paraId="2D1712BB" w14:textId="77777777" w:rsidR="00D311E0" w:rsidRPr="00033F89" w:rsidRDefault="00D311E0" w:rsidP="00D311E0">
      <w:pPr>
        <w:jc w:val="both"/>
        <w:rPr>
          <w:b/>
          <w:sz w:val="24"/>
          <w:szCs w:val="24"/>
          <w:lang w:val="et-EE"/>
        </w:rPr>
      </w:pPr>
    </w:p>
    <w:p w14:paraId="693656D0" w14:textId="312AAFBE" w:rsidR="00D311E0" w:rsidRPr="00033F89" w:rsidRDefault="00D311E0" w:rsidP="00D311E0">
      <w:pPr>
        <w:jc w:val="both"/>
        <w:rPr>
          <w:b/>
          <w:sz w:val="24"/>
          <w:szCs w:val="24"/>
          <w:lang w:val="et-EE"/>
        </w:rPr>
      </w:pPr>
      <w:r w:rsidRPr="00033F89">
        <w:rPr>
          <w:b/>
          <w:sz w:val="24"/>
          <w:szCs w:val="24"/>
          <w:lang w:val="et-EE"/>
        </w:rPr>
        <w:t>Pakkuja nimi: …………………………….</w:t>
      </w:r>
    </w:p>
    <w:p w14:paraId="706B8EA1" w14:textId="77777777" w:rsidR="00033F89" w:rsidRPr="00033F89" w:rsidRDefault="00033F89" w:rsidP="00D311E0">
      <w:pPr>
        <w:jc w:val="both"/>
        <w:rPr>
          <w:b/>
          <w:sz w:val="24"/>
          <w:szCs w:val="24"/>
          <w:lang w:val="et-EE"/>
        </w:rPr>
      </w:pPr>
    </w:p>
    <w:p w14:paraId="64AD6352" w14:textId="77777777" w:rsidR="00D311E0" w:rsidRPr="00033F89" w:rsidRDefault="00D311E0" w:rsidP="00D311E0">
      <w:pPr>
        <w:jc w:val="both"/>
        <w:rPr>
          <w:color w:val="000000"/>
          <w:sz w:val="24"/>
          <w:szCs w:val="24"/>
          <w:lang w:val="et-EE"/>
        </w:rPr>
      </w:pPr>
    </w:p>
    <w:p w14:paraId="6AC820FF" w14:textId="69A0241B" w:rsidR="00D311E0" w:rsidRPr="00033F89" w:rsidRDefault="00033F89" w:rsidP="00D311E0">
      <w:pPr>
        <w:pStyle w:val="Loendilik"/>
        <w:numPr>
          <w:ilvl w:val="0"/>
          <w:numId w:val="2"/>
        </w:numPr>
        <w:jc w:val="both"/>
        <w:rPr>
          <w:b/>
          <w:color w:val="000000"/>
          <w:sz w:val="24"/>
          <w:szCs w:val="24"/>
          <w:lang w:val="et-EE"/>
        </w:rPr>
      </w:pPr>
      <w:r w:rsidRPr="00033F89">
        <w:rPr>
          <w:b/>
          <w:color w:val="000000"/>
          <w:sz w:val="24"/>
          <w:szCs w:val="24"/>
          <w:lang w:val="et-EE"/>
        </w:rPr>
        <w:t>Põhibussi andmed, lisada juurde registreerimise tunnistuse koopia</w:t>
      </w:r>
      <w:r w:rsidR="00D311E0" w:rsidRPr="00033F89">
        <w:rPr>
          <w:b/>
          <w:color w:val="000000"/>
          <w:sz w:val="24"/>
          <w:szCs w:val="24"/>
          <w:lang w:val="et-EE"/>
        </w:rPr>
        <w:t>:</w:t>
      </w:r>
    </w:p>
    <w:p w14:paraId="3C2162C2" w14:textId="77777777" w:rsidR="00033F89" w:rsidRPr="00033F89" w:rsidRDefault="00033F89" w:rsidP="00033F89">
      <w:pPr>
        <w:pStyle w:val="Loendilik"/>
        <w:jc w:val="both"/>
        <w:rPr>
          <w:b/>
          <w:color w:val="000000"/>
          <w:sz w:val="24"/>
          <w:szCs w:val="24"/>
          <w:lang w:val="et-EE"/>
        </w:rPr>
      </w:pPr>
    </w:p>
    <w:p w14:paraId="1AA6B92C" w14:textId="5929BCFE" w:rsidR="00D311E0" w:rsidRPr="00033F89" w:rsidRDefault="00A97EA2" w:rsidP="00D311E0">
      <w:pPr>
        <w:jc w:val="both"/>
        <w:rPr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 xml:space="preserve"> Teenuse osutamiselt kasutame järgmisi põhibusse: </w:t>
      </w:r>
    </w:p>
    <w:p w14:paraId="091A7B12" w14:textId="77777777" w:rsidR="00D311E0" w:rsidRPr="00033F89" w:rsidRDefault="00D311E0" w:rsidP="00D311E0">
      <w:pPr>
        <w:jc w:val="both"/>
        <w:rPr>
          <w:sz w:val="24"/>
          <w:szCs w:val="24"/>
          <w:lang w:val="et-E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8"/>
        <w:gridCol w:w="2977"/>
      </w:tblGrid>
      <w:tr w:rsidR="00D311E0" w:rsidRPr="00A97EA2" w14:paraId="3F4168A6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9D9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Riigihanke osa number, kus masinat kasutatakse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BF65" w14:textId="31A25598" w:rsidR="00D311E0" w:rsidRPr="00033F89" w:rsidRDefault="00033F89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Bussi</w:t>
            </w:r>
            <w:r w:rsidR="00D311E0" w:rsidRPr="00033F89">
              <w:rPr>
                <w:sz w:val="24"/>
                <w:szCs w:val="24"/>
                <w:lang w:val="et-EE"/>
              </w:rPr>
              <w:t xml:space="preserve"> mark ja liik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F4F" w14:textId="616DBE16" w:rsidR="00D311E0" w:rsidRPr="00033F89" w:rsidRDefault="00033F89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 xml:space="preserve">Bussi </w:t>
            </w:r>
            <w:r w:rsidR="00D311E0" w:rsidRPr="00033F89">
              <w:rPr>
                <w:sz w:val="24"/>
                <w:szCs w:val="24"/>
                <w:lang w:val="et-EE"/>
              </w:rPr>
              <w:t>registreerimis-number *</w:t>
            </w:r>
          </w:p>
          <w:p w14:paraId="352A1678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cyan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B8FC" w14:textId="325F4577" w:rsidR="00D311E0" w:rsidRPr="00033F89" w:rsidRDefault="00D311E0" w:rsidP="00E8047A">
            <w:pPr>
              <w:tabs>
                <w:tab w:val="left" w:pos="709"/>
              </w:tabs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Kasutamise alus: omand, rent, alltöövõtt</w:t>
            </w:r>
            <w:r w:rsidR="00033F89" w:rsidRPr="00033F89">
              <w:rPr>
                <w:sz w:val="24"/>
                <w:szCs w:val="24"/>
                <w:lang w:val="et-EE"/>
              </w:rPr>
              <w:t>, istekohtade arv</w:t>
            </w:r>
          </w:p>
        </w:tc>
      </w:tr>
      <w:tr w:rsidR="00D311E0" w:rsidRPr="00A97EA2" w14:paraId="578BE790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E9F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D32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C10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4CB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D311E0" w:rsidRPr="00A97EA2" w14:paraId="609B2E44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4A8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699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60F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45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E44B60" w:rsidRPr="00A97EA2" w14:paraId="7440B7E7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B5C" w14:textId="77777777" w:rsidR="00E44B60" w:rsidRPr="00033F89" w:rsidRDefault="00E44B6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D3C" w14:textId="77777777" w:rsidR="00E44B60" w:rsidRPr="00033F89" w:rsidRDefault="00E44B6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774" w14:textId="77777777" w:rsidR="00E44B60" w:rsidRPr="00033F89" w:rsidRDefault="00E44B6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31F" w14:textId="77777777" w:rsidR="00E44B60" w:rsidRPr="00033F89" w:rsidRDefault="00E44B6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</w:tbl>
    <w:p w14:paraId="1344B7F5" w14:textId="77777777" w:rsidR="00D311E0" w:rsidRPr="00033F89" w:rsidRDefault="00D311E0" w:rsidP="00D311E0">
      <w:pPr>
        <w:rPr>
          <w:sz w:val="24"/>
          <w:szCs w:val="24"/>
          <w:lang w:val="et-EE"/>
        </w:rPr>
      </w:pPr>
    </w:p>
    <w:p w14:paraId="4E51EF5F" w14:textId="3ABF09D2" w:rsidR="00D311E0" w:rsidRPr="00033F89" w:rsidRDefault="00033F89" w:rsidP="00D311E0">
      <w:pPr>
        <w:pStyle w:val="Loendilik"/>
        <w:numPr>
          <w:ilvl w:val="0"/>
          <w:numId w:val="2"/>
        </w:numPr>
        <w:jc w:val="both"/>
        <w:rPr>
          <w:b/>
          <w:color w:val="000000"/>
          <w:sz w:val="24"/>
          <w:szCs w:val="24"/>
          <w:lang w:val="et-EE"/>
        </w:rPr>
      </w:pPr>
      <w:r w:rsidRPr="00033F89">
        <w:rPr>
          <w:b/>
          <w:color w:val="000000"/>
          <w:sz w:val="24"/>
          <w:szCs w:val="24"/>
          <w:lang w:val="et-EE"/>
        </w:rPr>
        <w:t>Varubussi andmed, lisada juurde registreerimise tunnistuse koopia</w:t>
      </w:r>
      <w:r w:rsidR="00D311E0" w:rsidRPr="00033F89">
        <w:rPr>
          <w:b/>
          <w:color w:val="000000"/>
          <w:sz w:val="24"/>
          <w:szCs w:val="24"/>
          <w:lang w:val="et-EE"/>
        </w:rPr>
        <w:t>:</w:t>
      </w:r>
    </w:p>
    <w:p w14:paraId="3858EBC9" w14:textId="233E9FF2" w:rsidR="00D311E0" w:rsidRPr="00033F89" w:rsidRDefault="00033F89" w:rsidP="00D311E0">
      <w:pPr>
        <w:jc w:val="both"/>
        <w:rPr>
          <w:sz w:val="24"/>
          <w:szCs w:val="24"/>
          <w:lang w:val="et-EE"/>
        </w:rPr>
      </w:pPr>
      <w:r w:rsidRPr="00033F89">
        <w:rPr>
          <w:color w:val="000000"/>
          <w:sz w:val="24"/>
          <w:szCs w:val="24"/>
          <w:lang w:val="et-EE"/>
        </w:rPr>
        <w:t xml:space="preserve">Kasutatava varubussi  andmed on järgmised: </w:t>
      </w:r>
      <w:r w:rsidR="00D311E0" w:rsidRPr="00033F89">
        <w:rPr>
          <w:sz w:val="24"/>
          <w:szCs w:val="24"/>
          <w:lang w:val="et-EE"/>
        </w:rPr>
        <w:t xml:space="preserve"> </w:t>
      </w:r>
    </w:p>
    <w:p w14:paraId="465A5F20" w14:textId="77777777" w:rsidR="00D311E0" w:rsidRPr="00033F89" w:rsidRDefault="00D311E0" w:rsidP="00D311E0">
      <w:pPr>
        <w:rPr>
          <w:sz w:val="24"/>
          <w:szCs w:val="24"/>
          <w:lang w:val="et-E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8"/>
        <w:gridCol w:w="2977"/>
      </w:tblGrid>
      <w:tr w:rsidR="00D311E0" w:rsidRPr="00A97EA2" w14:paraId="0A312BCA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380D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Riigihanke osa number, kus masinat kasutatakse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400" w14:textId="63BF2A65" w:rsidR="00D311E0" w:rsidRPr="00033F89" w:rsidRDefault="00033F89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Bussi</w:t>
            </w:r>
            <w:r w:rsidR="00D311E0" w:rsidRPr="00033F89">
              <w:rPr>
                <w:sz w:val="24"/>
                <w:szCs w:val="24"/>
                <w:lang w:val="et-EE"/>
              </w:rPr>
              <w:t xml:space="preserve"> mark ja liik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691" w14:textId="7588BAC2" w:rsidR="00D311E0" w:rsidRPr="00033F89" w:rsidRDefault="00033F89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Bussi</w:t>
            </w:r>
            <w:r w:rsidR="00D311E0" w:rsidRPr="00033F89">
              <w:rPr>
                <w:sz w:val="24"/>
                <w:szCs w:val="24"/>
                <w:lang w:val="et-EE"/>
              </w:rPr>
              <w:t xml:space="preserve"> registreerimis-number *</w:t>
            </w:r>
          </w:p>
          <w:p w14:paraId="75E12819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cyan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59A" w14:textId="61E67255" w:rsidR="00D311E0" w:rsidRPr="00033F89" w:rsidRDefault="00D311E0" w:rsidP="00E8047A">
            <w:pPr>
              <w:tabs>
                <w:tab w:val="left" w:pos="709"/>
              </w:tabs>
              <w:rPr>
                <w:sz w:val="24"/>
                <w:szCs w:val="24"/>
                <w:lang w:val="et-EE"/>
              </w:rPr>
            </w:pPr>
            <w:r w:rsidRPr="00033F89">
              <w:rPr>
                <w:sz w:val="24"/>
                <w:szCs w:val="24"/>
                <w:lang w:val="et-EE"/>
              </w:rPr>
              <w:t>Kasutamise alus: omand, rent, alltöövõtt</w:t>
            </w:r>
            <w:r w:rsidR="00033F89" w:rsidRPr="00033F89">
              <w:rPr>
                <w:sz w:val="24"/>
                <w:szCs w:val="24"/>
                <w:lang w:val="et-EE"/>
              </w:rPr>
              <w:t>, istekohtade arv</w:t>
            </w:r>
          </w:p>
        </w:tc>
      </w:tr>
      <w:tr w:rsidR="00D311E0" w:rsidRPr="00A97EA2" w14:paraId="70E36CE7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BDE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210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56A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909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D311E0" w:rsidRPr="00A97EA2" w14:paraId="5F894158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391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003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0DE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CF3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D311E0" w:rsidRPr="00A97EA2" w14:paraId="57EB9E4F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B9B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C99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167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29F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  <w:tr w:rsidR="00D311E0" w:rsidRPr="00A97EA2" w14:paraId="44BECE40" w14:textId="77777777" w:rsidTr="00E44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0A8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C58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876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7AC" w14:textId="77777777" w:rsidR="00D311E0" w:rsidRPr="00033F89" w:rsidRDefault="00D311E0" w:rsidP="00E8047A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</w:tr>
    </w:tbl>
    <w:p w14:paraId="66FB5300" w14:textId="77777777" w:rsidR="00D311E0" w:rsidRPr="00033F89" w:rsidRDefault="00D311E0" w:rsidP="00D311E0">
      <w:pPr>
        <w:rPr>
          <w:sz w:val="24"/>
          <w:szCs w:val="24"/>
          <w:lang w:val="et-EE"/>
        </w:rPr>
      </w:pPr>
    </w:p>
    <w:p w14:paraId="52AC1A77" w14:textId="77777777" w:rsidR="00D311E0" w:rsidRPr="00033F89" w:rsidRDefault="00D311E0" w:rsidP="00D311E0">
      <w:pPr>
        <w:ind w:left="426" w:hanging="284"/>
        <w:rPr>
          <w:sz w:val="24"/>
          <w:szCs w:val="24"/>
          <w:lang w:val="et-EE"/>
        </w:rPr>
      </w:pPr>
      <w:r w:rsidRPr="00033F89">
        <w:rPr>
          <w:sz w:val="24"/>
          <w:szCs w:val="24"/>
          <w:lang w:val="et-EE"/>
        </w:rPr>
        <w:t>*</w:t>
      </w:r>
      <w:r w:rsidRPr="00033F89">
        <w:rPr>
          <w:sz w:val="24"/>
          <w:szCs w:val="24"/>
          <w:lang w:val="et-EE"/>
        </w:rPr>
        <w:tab/>
        <w:t>Kohustuslik näidata registreeritud masinatel number, registreerimata masinatel asukoht Eestis või lepingujärgne Eestisse saabumise kuupäev, kuu ja aasta, kui masin ei asu Eestis;</w:t>
      </w:r>
    </w:p>
    <w:p w14:paraId="2F801D8D" w14:textId="77777777" w:rsidR="00D311E0" w:rsidRPr="00033F89" w:rsidRDefault="00D311E0" w:rsidP="00D311E0">
      <w:pPr>
        <w:ind w:left="426" w:hanging="284"/>
        <w:jc w:val="both"/>
        <w:rPr>
          <w:sz w:val="24"/>
          <w:szCs w:val="24"/>
          <w:lang w:val="et-EE"/>
        </w:rPr>
      </w:pPr>
    </w:p>
    <w:p w14:paraId="60FA674A" w14:textId="027AE9A8" w:rsidR="00D311E0" w:rsidRPr="00033F89" w:rsidRDefault="00D311E0" w:rsidP="00D311E0">
      <w:pPr>
        <w:pStyle w:val="Loendilik"/>
        <w:numPr>
          <w:ilvl w:val="0"/>
          <w:numId w:val="1"/>
        </w:numPr>
        <w:ind w:left="426" w:hanging="284"/>
        <w:jc w:val="both"/>
        <w:rPr>
          <w:sz w:val="24"/>
          <w:szCs w:val="24"/>
          <w:lang w:val="et-EE"/>
        </w:rPr>
      </w:pPr>
      <w:r w:rsidRPr="00033F89">
        <w:rPr>
          <w:sz w:val="24"/>
          <w:szCs w:val="24"/>
          <w:lang w:val="et-EE"/>
        </w:rPr>
        <w:t>Kinnitame, et meie poolt loetelus kirjeldatud tehniline võimekus on piisav tagamaks</w:t>
      </w:r>
      <w:r w:rsidRPr="00033F89">
        <w:rPr>
          <w:b/>
          <w:sz w:val="24"/>
          <w:szCs w:val="24"/>
          <w:lang w:val="et-EE"/>
        </w:rPr>
        <w:t xml:space="preserve"> </w:t>
      </w:r>
      <w:r w:rsidR="00033F89" w:rsidRPr="00033F89">
        <w:rPr>
          <w:sz w:val="24"/>
          <w:szCs w:val="24"/>
          <w:lang w:val="et-EE"/>
        </w:rPr>
        <w:t xml:space="preserve">reisijate teenindamist </w:t>
      </w:r>
      <w:r w:rsidRPr="00033F89">
        <w:rPr>
          <w:sz w:val="24"/>
          <w:szCs w:val="24"/>
          <w:lang w:val="et-EE"/>
        </w:rPr>
        <w:t xml:space="preserve"> antud hanke tehnilises kirjelduses toodud tingimustele vastavalt.  </w:t>
      </w:r>
    </w:p>
    <w:p w14:paraId="18F6020E" w14:textId="77777777" w:rsidR="00D311E0" w:rsidRPr="00033F89" w:rsidRDefault="00D311E0" w:rsidP="008931F3">
      <w:pPr>
        <w:jc w:val="both"/>
        <w:rPr>
          <w:sz w:val="24"/>
          <w:szCs w:val="24"/>
          <w:lang w:val="et-EE"/>
        </w:rPr>
      </w:pPr>
    </w:p>
    <w:p w14:paraId="30B98D88" w14:textId="0E29BAF6" w:rsidR="00D311E0" w:rsidRPr="00033F89" w:rsidRDefault="00D311E0" w:rsidP="00D311E0">
      <w:pPr>
        <w:pStyle w:val="Loendilik"/>
        <w:numPr>
          <w:ilvl w:val="0"/>
          <w:numId w:val="1"/>
        </w:numPr>
        <w:ind w:left="426" w:hanging="284"/>
        <w:jc w:val="both"/>
        <w:rPr>
          <w:noProof/>
          <w:sz w:val="24"/>
          <w:szCs w:val="24"/>
          <w:lang w:val="et-EE"/>
        </w:rPr>
      </w:pPr>
      <w:r w:rsidRPr="00033F89">
        <w:rPr>
          <w:sz w:val="24"/>
          <w:szCs w:val="24"/>
          <w:lang w:val="et-EE"/>
        </w:rPr>
        <w:t xml:space="preserve">Kinnitame, et saame kasutada loetelus kirjeldatud </w:t>
      </w:r>
      <w:r w:rsidR="00033F89" w:rsidRPr="00033F89">
        <w:rPr>
          <w:sz w:val="24"/>
          <w:szCs w:val="24"/>
          <w:lang w:val="et-EE"/>
        </w:rPr>
        <w:t>busse</w:t>
      </w:r>
      <w:r w:rsidRPr="00033F89">
        <w:rPr>
          <w:sz w:val="24"/>
          <w:szCs w:val="24"/>
          <w:lang w:val="et-EE"/>
        </w:rPr>
        <w:t xml:space="preserve"> (k.a. allhankija(te)  </w:t>
      </w:r>
      <w:r w:rsidR="00033F89" w:rsidRPr="00033F89">
        <w:rPr>
          <w:sz w:val="24"/>
          <w:szCs w:val="24"/>
          <w:lang w:val="et-EE"/>
        </w:rPr>
        <w:t>reisijate veo teenindamiseks</w:t>
      </w:r>
      <w:r w:rsidRPr="00033F89">
        <w:rPr>
          <w:sz w:val="24"/>
          <w:szCs w:val="24"/>
          <w:lang w:val="et-EE"/>
        </w:rPr>
        <w:t xml:space="preserve"> ning et loetletud </w:t>
      </w:r>
      <w:r w:rsidR="00033F89" w:rsidRPr="00033F89">
        <w:rPr>
          <w:sz w:val="24"/>
          <w:szCs w:val="24"/>
          <w:lang w:val="et-EE"/>
        </w:rPr>
        <w:t>busside</w:t>
      </w:r>
      <w:r w:rsidRPr="00033F89">
        <w:rPr>
          <w:sz w:val="24"/>
          <w:szCs w:val="24"/>
          <w:lang w:val="et-EE"/>
        </w:rPr>
        <w:t xml:space="preserve"> koosseis tagab teenuse nõuetekohase ja kvaliteetse </w:t>
      </w:r>
      <w:r w:rsidR="00033F89" w:rsidRPr="00033F89">
        <w:rPr>
          <w:sz w:val="24"/>
          <w:szCs w:val="24"/>
          <w:lang w:val="et-EE"/>
        </w:rPr>
        <w:t>täitmise</w:t>
      </w:r>
      <w:r w:rsidRPr="00033F89">
        <w:rPr>
          <w:sz w:val="24"/>
          <w:szCs w:val="24"/>
          <w:lang w:val="et-EE"/>
        </w:rPr>
        <w:t>.</w:t>
      </w:r>
    </w:p>
    <w:p w14:paraId="597767F5" w14:textId="77777777" w:rsidR="00D311E0" w:rsidRPr="00033F89" w:rsidRDefault="00D311E0" w:rsidP="00D311E0">
      <w:pPr>
        <w:rPr>
          <w:b/>
          <w:sz w:val="24"/>
          <w:szCs w:val="24"/>
          <w:lang w:val="et-EE"/>
        </w:rPr>
      </w:pPr>
    </w:p>
    <w:p w14:paraId="54DBFBC4" w14:textId="77777777" w:rsidR="00D311E0" w:rsidRPr="00033F89" w:rsidRDefault="00D311E0" w:rsidP="00D311E0">
      <w:pPr>
        <w:rPr>
          <w:b/>
          <w:sz w:val="24"/>
          <w:szCs w:val="24"/>
          <w:lang w:val="et-EE"/>
        </w:rPr>
      </w:pPr>
    </w:p>
    <w:p w14:paraId="36607911" w14:textId="185EE3CE" w:rsidR="00D311E0" w:rsidRPr="00033F89" w:rsidRDefault="00033F89" w:rsidP="00D311E0">
      <w:pPr>
        <w:pStyle w:val="text-3mezera"/>
        <w:widowControl/>
        <w:tabs>
          <w:tab w:val="left" w:pos="1985"/>
          <w:tab w:val="left" w:pos="4536"/>
        </w:tabs>
        <w:spacing w:before="0" w:line="240" w:lineRule="auto"/>
        <w:rPr>
          <w:rFonts w:ascii="Times New Roman" w:hAnsi="Times New Roman"/>
          <w:i/>
          <w:iCs/>
          <w:szCs w:val="24"/>
          <w:lang w:val="et-EE"/>
        </w:rPr>
      </w:pPr>
      <w:r w:rsidRPr="00033F89">
        <w:rPr>
          <w:rFonts w:ascii="Times New Roman" w:hAnsi="Times New Roman"/>
          <w:i/>
          <w:iCs/>
          <w:szCs w:val="24"/>
          <w:lang w:val="et-EE"/>
        </w:rPr>
        <w:t>(allkirjastatud  digitaalselt)</w:t>
      </w:r>
    </w:p>
    <w:p w14:paraId="2E116030" w14:textId="77777777" w:rsidR="00D311E0" w:rsidRPr="00033F89" w:rsidRDefault="00D311E0" w:rsidP="00D311E0">
      <w:pPr>
        <w:rPr>
          <w:sz w:val="24"/>
          <w:szCs w:val="24"/>
        </w:rPr>
      </w:pPr>
    </w:p>
    <w:p w14:paraId="6AEC651C" w14:textId="77777777" w:rsidR="00965CA3" w:rsidRPr="00033F89" w:rsidRDefault="00965CA3">
      <w:pPr>
        <w:rPr>
          <w:sz w:val="24"/>
          <w:szCs w:val="24"/>
        </w:rPr>
      </w:pPr>
    </w:p>
    <w:sectPr w:rsidR="00965CA3" w:rsidRPr="00033F89" w:rsidSect="00A344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1073"/>
    <w:multiLevelType w:val="hybridMultilevel"/>
    <w:tmpl w:val="AB1E12B6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23596B"/>
    <w:multiLevelType w:val="hybridMultilevel"/>
    <w:tmpl w:val="93C0A8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E3"/>
    <w:rsid w:val="00033F89"/>
    <w:rsid w:val="007A08C7"/>
    <w:rsid w:val="008931F3"/>
    <w:rsid w:val="00965CA3"/>
    <w:rsid w:val="00A829AC"/>
    <w:rsid w:val="00A97EA2"/>
    <w:rsid w:val="00CE1E7A"/>
    <w:rsid w:val="00D311E0"/>
    <w:rsid w:val="00D7544E"/>
    <w:rsid w:val="00DD0F00"/>
    <w:rsid w:val="00E44B60"/>
    <w:rsid w:val="00E95AB4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BFF2"/>
  <w15:chartTrackingRefBased/>
  <w15:docId w15:val="{E48AC352-F81D-4B42-B844-9EA45EB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ext-3mezera">
    <w:name w:val="text - 3 mezera"/>
    <w:basedOn w:val="Normaallaad"/>
    <w:uiPriority w:val="99"/>
    <w:rsid w:val="00D311E0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paragraph" w:styleId="Loendilik">
    <w:name w:val="List Paragraph"/>
    <w:basedOn w:val="Normaallaad"/>
    <w:link w:val="LoendilikMrk"/>
    <w:uiPriority w:val="34"/>
    <w:qFormat/>
    <w:rsid w:val="00D311E0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D311E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Salum</dc:creator>
  <cp:keywords/>
  <dc:description/>
  <cp:lastModifiedBy>Ilme</cp:lastModifiedBy>
  <cp:revision>2</cp:revision>
  <dcterms:created xsi:type="dcterms:W3CDTF">2020-07-27T11:17:00Z</dcterms:created>
  <dcterms:modified xsi:type="dcterms:W3CDTF">2020-07-27T11:17:00Z</dcterms:modified>
</cp:coreProperties>
</file>